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Ind w:w="142" w:type="dxa"/>
        <w:tblLook w:val="04A0" w:firstRow="1" w:lastRow="0" w:firstColumn="1" w:lastColumn="0" w:noHBand="0" w:noVBand="1"/>
      </w:tblPr>
      <w:tblGrid>
        <w:gridCol w:w="4908"/>
        <w:gridCol w:w="5010"/>
      </w:tblGrid>
      <w:tr w:rsidR="00D5744D" w:rsidRPr="002C0A09" w:rsidTr="00537821">
        <w:trPr>
          <w:trHeight w:val="839"/>
        </w:trPr>
        <w:tc>
          <w:tcPr>
            <w:tcW w:w="9918" w:type="dxa"/>
            <w:gridSpan w:val="2"/>
          </w:tcPr>
          <w:p w:rsidR="00D5744D" w:rsidRDefault="00D5744D" w:rsidP="00D5744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744D" w:rsidRPr="002C0A09" w:rsidRDefault="00D5744D" w:rsidP="005D45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09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ПРОВЕДЕНИЕ ИСПЫТАНИЙ ПРОДУКЦИИ</w:t>
            </w:r>
            <w:r w:rsidR="00FE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1351" w:rsidTr="00931351">
        <w:trPr>
          <w:trHeight w:val="270"/>
        </w:trPr>
        <w:tc>
          <w:tcPr>
            <w:tcW w:w="9918" w:type="dxa"/>
            <w:gridSpan w:val="2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931351" w:rsidTr="00931351">
        <w:trPr>
          <w:trHeight w:val="401"/>
        </w:trPr>
        <w:tc>
          <w:tcPr>
            <w:tcW w:w="4908" w:type="dxa"/>
          </w:tcPr>
          <w:p w:rsidR="00931351" w:rsidRPr="005D45FA" w:rsidRDefault="00931351" w:rsidP="000C0C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E0EDD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организации</w:t>
            </w:r>
          </w:p>
        </w:tc>
        <w:tc>
          <w:tcPr>
            <w:tcW w:w="5010" w:type="dxa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rPr>
          <w:trHeight w:val="420"/>
        </w:trPr>
        <w:tc>
          <w:tcPr>
            <w:tcW w:w="4908" w:type="dxa"/>
          </w:tcPr>
          <w:p w:rsidR="00931351" w:rsidRPr="008E0EDD" w:rsidRDefault="00931351" w:rsidP="000C0C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E0EDD">
              <w:rPr>
                <w:rFonts w:ascii="Times New Roman" w:hAnsi="Times New Roman" w:cs="Times New Roman"/>
                <w:i/>
                <w:sz w:val="24"/>
                <w:szCs w:val="24"/>
              </w:rPr>
              <w:t>дрес местонахождения</w:t>
            </w:r>
          </w:p>
        </w:tc>
        <w:tc>
          <w:tcPr>
            <w:tcW w:w="5010" w:type="dxa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rPr>
          <w:trHeight w:val="412"/>
        </w:trPr>
        <w:tc>
          <w:tcPr>
            <w:tcW w:w="4908" w:type="dxa"/>
          </w:tcPr>
          <w:p w:rsidR="00931351" w:rsidRPr="008E0EDD" w:rsidRDefault="00931351" w:rsidP="000C0C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</w:t>
            </w:r>
            <w:r w:rsidRPr="008E0EDD">
              <w:rPr>
                <w:rFonts w:ascii="Times New Roman" w:hAnsi="Times New Roman" w:cs="Times New Roman"/>
                <w:i/>
                <w:sz w:val="24"/>
                <w:szCs w:val="24"/>
              </w:rPr>
              <w:t>места осуществления деятельности</w:t>
            </w:r>
            <w:r w:rsidR="00FD48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/тел. </w:t>
            </w:r>
            <w:r w:rsidR="00FD4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4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5010" w:type="dxa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rPr>
          <w:trHeight w:val="419"/>
        </w:trPr>
        <w:tc>
          <w:tcPr>
            <w:tcW w:w="4908" w:type="dxa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ОГРН/ИНН</w:t>
            </w:r>
          </w:p>
        </w:tc>
        <w:tc>
          <w:tcPr>
            <w:tcW w:w="5010" w:type="dxa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rPr>
          <w:trHeight w:val="282"/>
        </w:trPr>
        <w:tc>
          <w:tcPr>
            <w:tcW w:w="9918" w:type="dxa"/>
            <w:gridSpan w:val="2"/>
          </w:tcPr>
          <w:p w:rsidR="00931351" w:rsidRDefault="0093135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Изготовитель</w:t>
            </w:r>
          </w:p>
        </w:tc>
      </w:tr>
      <w:tr w:rsidR="00931351" w:rsidTr="00931351">
        <w:trPr>
          <w:trHeight w:val="412"/>
        </w:trPr>
        <w:tc>
          <w:tcPr>
            <w:tcW w:w="4908" w:type="dxa"/>
          </w:tcPr>
          <w:p w:rsidR="00931351" w:rsidRPr="005D45FA" w:rsidRDefault="00931351" w:rsidP="009313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8E0EDD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организации</w:t>
            </w:r>
          </w:p>
        </w:tc>
        <w:tc>
          <w:tcPr>
            <w:tcW w:w="5010" w:type="dxa"/>
          </w:tcPr>
          <w:p w:rsidR="00931351" w:rsidRDefault="00931351" w:rsidP="009313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rPr>
          <w:trHeight w:val="418"/>
        </w:trPr>
        <w:tc>
          <w:tcPr>
            <w:tcW w:w="4908" w:type="dxa"/>
          </w:tcPr>
          <w:p w:rsidR="00931351" w:rsidRPr="008E0EDD" w:rsidRDefault="00931351" w:rsidP="009313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E0EDD">
              <w:rPr>
                <w:rFonts w:ascii="Times New Roman" w:hAnsi="Times New Roman" w:cs="Times New Roman"/>
                <w:i/>
                <w:sz w:val="24"/>
                <w:szCs w:val="24"/>
              </w:rPr>
              <w:t>дрес местонахождения</w:t>
            </w:r>
          </w:p>
        </w:tc>
        <w:tc>
          <w:tcPr>
            <w:tcW w:w="5010" w:type="dxa"/>
          </w:tcPr>
          <w:p w:rsidR="00931351" w:rsidRDefault="00931351" w:rsidP="009313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rPr>
          <w:trHeight w:val="411"/>
        </w:trPr>
        <w:tc>
          <w:tcPr>
            <w:tcW w:w="4908" w:type="dxa"/>
          </w:tcPr>
          <w:p w:rsidR="00931351" w:rsidRPr="008E0EDD" w:rsidRDefault="00931351" w:rsidP="0093135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</w:t>
            </w:r>
            <w:r w:rsidRPr="008E0EDD">
              <w:rPr>
                <w:rFonts w:ascii="Times New Roman" w:hAnsi="Times New Roman" w:cs="Times New Roman"/>
                <w:i/>
                <w:sz w:val="24"/>
                <w:szCs w:val="24"/>
              </w:rPr>
              <w:t>места осуществления деятельности</w:t>
            </w:r>
          </w:p>
        </w:tc>
        <w:tc>
          <w:tcPr>
            <w:tcW w:w="5010" w:type="dxa"/>
          </w:tcPr>
          <w:p w:rsidR="00931351" w:rsidRDefault="00931351" w:rsidP="009313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21" w:rsidTr="00537821">
        <w:trPr>
          <w:trHeight w:val="1120"/>
        </w:trPr>
        <w:tc>
          <w:tcPr>
            <w:tcW w:w="4908" w:type="dxa"/>
          </w:tcPr>
          <w:p w:rsidR="00537821" w:rsidRPr="005D45FA" w:rsidRDefault="00537821" w:rsidP="000C0C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изделия</w:t>
            </w:r>
          </w:p>
        </w:tc>
        <w:tc>
          <w:tcPr>
            <w:tcW w:w="5010" w:type="dxa"/>
          </w:tcPr>
          <w:p w:rsidR="00537821" w:rsidRDefault="0053782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821" w:rsidTr="00537821">
        <w:trPr>
          <w:trHeight w:val="1120"/>
        </w:trPr>
        <w:tc>
          <w:tcPr>
            <w:tcW w:w="4908" w:type="dxa"/>
          </w:tcPr>
          <w:p w:rsidR="00537821" w:rsidRPr="005D45FA" w:rsidRDefault="00537821" w:rsidP="000C0C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Модель, марка</w:t>
            </w:r>
          </w:p>
        </w:tc>
        <w:tc>
          <w:tcPr>
            <w:tcW w:w="5010" w:type="dxa"/>
          </w:tcPr>
          <w:p w:rsidR="00537821" w:rsidRDefault="00537821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3B3" w:rsidTr="00B440AB">
        <w:trPr>
          <w:trHeight w:val="290"/>
        </w:trPr>
        <w:tc>
          <w:tcPr>
            <w:tcW w:w="9918" w:type="dxa"/>
            <w:gridSpan w:val="2"/>
          </w:tcPr>
          <w:p w:rsidR="008363B3" w:rsidRPr="001E4F8C" w:rsidRDefault="001E4F8C" w:rsidP="008363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ИСПЫТАНИЙ:</w:t>
            </w:r>
          </w:p>
        </w:tc>
      </w:tr>
      <w:tr w:rsidR="001E4F8C" w:rsidTr="001E4F8C">
        <w:trPr>
          <w:trHeight w:val="388"/>
        </w:trPr>
        <w:tc>
          <w:tcPr>
            <w:tcW w:w="9918" w:type="dxa"/>
            <w:gridSpan w:val="2"/>
          </w:tcPr>
          <w:p w:rsidR="001E4F8C" w:rsidRDefault="001E4F8C" w:rsidP="001E4F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На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4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(заполнить нужное)</w:t>
            </w:r>
          </w:p>
        </w:tc>
      </w:tr>
      <w:tr w:rsidR="001E4F8C" w:rsidTr="001E4F8C">
        <w:trPr>
          <w:trHeight w:val="862"/>
        </w:trPr>
        <w:tc>
          <w:tcPr>
            <w:tcW w:w="4908" w:type="dxa"/>
          </w:tcPr>
          <w:p w:rsidR="001E4F8C" w:rsidRDefault="001E4F8C" w:rsidP="008363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</w:p>
          <w:p w:rsidR="001E4F8C" w:rsidRPr="005D45FA" w:rsidRDefault="001E4F8C" w:rsidP="008363B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3B3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стандарты)</w:t>
            </w:r>
          </w:p>
        </w:tc>
        <w:tc>
          <w:tcPr>
            <w:tcW w:w="5010" w:type="dxa"/>
          </w:tcPr>
          <w:p w:rsidR="001E4F8C" w:rsidRDefault="001E4F8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8C" w:rsidTr="001E4F8C">
        <w:trPr>
          <w:trHeight w:val="829"/>
        </w:trPr>
        <w:tc>
          <w:tcPr>
            <w:tcW w:w="4908" w:type="dxa"/>
          </w:tcPr>
          <w:p w:rsidR="001E4F8C" w:rsidRDefault="001E4F8C" w:rsidP="005D4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заказчика</w:t>
            </w:r>
          </w:p>
          <w:p w:rsidR="002C3CBF" w:rsidRPr="002C3CBF" w:rsidRDefault="002C3CBF" w:rsidP="00B91B5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C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1B5F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</w:t>
            </w:r>
            <w:r w:rsidRPr="002C3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программу)</w:t>
            </w:r>
          </w:p>
        </w:tc>
        <w:tc>
          <w:tcPr>
            <w:tcW w:w="5010" w:type="dxa"/>
          </w:tcPr>
          <w:p w:rsidR="001E4F8C" w:rsidRDefault="001E4F8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8C" w:rsidTr="001E4F8C">
        <w:trPr>
          <w:trHeight w:val="844"/>
        </w:trPr>
        <w:tc>
          <w:tcPr>
            <w:tcW w:w="4908" w:type="dxa"/>
          </w:tcPr>
          <w:p w:rsidR="001E4F8C" w:rsidRDefault="001E4F8C" w:rsidP="005D4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и методике испытаний</w:t>
            </w:r>
          </w:p>
          <w:p w:rsidR="002C3CBF" w:rsidRPr="002C3CBF" w:rsidRDefault="002C3CBF" w:rsidP="00B91B5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C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1B5F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</w:t>
            </w:r>
            <w:r w:rsidRPr="002C3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методику)</w:t>
            </w:r>
          </w:p>
        </w:tc>
        <w:tc>
          <w:tcPr>
            <w:tcW w:w="5010" w:type="dxa"/>
          </w:tcPr>
          <w:p w:rsidR="001E4F8C" w:rsidRDefault="001E4F8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8C" w:rsidTr="001E4F8C">
        <w:trPr>
          <w:trHeight w:val="850"/>
        </w:trPr>
        <w:tc>
          <w:tcPr>
            <w:tcW w:w="4908" w:type="dxa"/>
          </w:tcPr>
          <w:p w:rsidR="001E4F8C" w:rsidRDefault="001E4F8C" w:rsidP="005D4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ТУ</w:t>
            </w:r>
          </w:p>
          <w:p w:rsidR="002C3CBF" w:rsidRPr="002C3CBF" w:rsidRDefault="002C3CBF" w:rsidP="00B91B5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3CB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91B5F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предоставить</w:t>
            </w:r>
            <w:r w:rsidRPr="002C3C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ТУ)</w:t>
            </w:r>
          </w:p>
        </w:tc>
        <w:tc>
          <w:tcPr>
            <w:tcW w:w="5010" w:type="dxa"/>
          </w:tcPr>
          <w:p w:rsidR="001E4F8C" w:rsidRDefault="001E4F8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CC" w:rsidTr="000D3ECC">
        <w:trPr>
          <w:trHeight w:val="399"/>
        </w:trPr>
        <w:tc>
          <w:tcPr>
            <w:tcW w:w="9918" w:type="dxa"/>
            <w:gridSpan w:val="2"/>
          </w:tcPr>
          <w:p w:rsidR="000D3ECC" w:rsidRDefault="000D3EC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Для целей подтверждения соответствия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D3ECC" w:rsidTr="001E4F8C">
        <w:trPr>
          <w:trHeight w:val="850"/>
        </w:trPr>
        <w:tc>
          <w:tcPr>
            <w:tcW w:w="4908" w:type="dxa"/>
          </w:tcPr>
          <w:p w:rsidR="000D3ECC" w:rsidRDefault="000D3ECC" w:rsidP="005D4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 2</w:t>
            </w:r>
          </w:p>
        </w:tc>
        <w:tc>
          <w:tcPr>
            <w:tcW w:w="5010" w:type="dxa"/>
          </w:tcPr>
          <w:p w:rsidR="000D3ECC" w:rsidRDefault="000D3EC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CC" w:rsidTr="001E4F8C">
        <w:trPr>
          <w:trHeight w:val="850"/>
        </w:trPr>
        <w:tc>
          <w:tcPr>
            <w:tcW w:w="4908" w:type="dxa"/>
          </w:tcPr>
          <w:p w:rsidR="000D3ECC" w:rsidRDefault="000D3ECC" w:rsidP="005D4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 ЕАЭС</w:t>
            </w:r>
          </w:p>
        </w:tc>
        <w:tc>
          <w:tcPr>
            <w:tcW w:w="5010" w:type="dxa"/>
          </w:tcPr>
          <w:p w:rsidR="000D3ECC" w:rsidRDefault="000D3ECC" w:rsidP="000C0C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351" w:rsidRDefault="00931351" w:rsidP="00BB5A3E">
      <w:pPr>
        <w:ind w:left="284" w:hanging="142"/>
        <w:rPr>
          <w:rFonts w:ascii="Times New Roman" w:hAnsi="Times New Roman" w:cs="Times New Roman"/>
          <w:b/>
          <w:sz w:val="24"/>
          <w:szCs w:val="24"/>
        </w:rPr>
      </w:pPr>
    </w:p>
    <w:p w:rsidR="00931351" w:rsidRDefault="00931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F767D" w:rsidRDefault="00C15364" w:rsidP="00BB5A3E">
      <w:pPr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 заявке прилагается следующая документация: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4111"/>
        <w:gridCol w:w="708"/>
        <w:gridCol w:w="4395"/>
        <w:gridCol w:w="709"/>
      </w:tblGrid>
      <w:tr w:rsidR="00C15364" w:rsidTr="00666EEB">
        <w:trPr>
          <w:trHeight w:val="502"/>
        </w:trPr>
        <w:tc>
          <w:tcPr>
            <w:tcW w:w="4819" w:type="dxa"/>
            <w:gridSpan w:val="2"/>
          </w:tcPr>
          <w:p w:rsidR="00C15364" w:rsidRDefault="00C15364" w:rsidP="009313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целей подтверждения соответствия </w:t>
            </w:r>
          </w:p>
        </w:tc>
        <w:tc>
          <w:tcPr>
            <w:tcW w:w="5104" w:type="dxa"/>
            <w:gridSpan w:val="2"/>
          </w:tcPr>
          <w:p w:rsidR="00C15364" w:rsidRDefault="00C15364" w:rsidP="00C153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иных целей</w:t>
            </w:r>
          </w:p>
        </w:tc>
      </w:tr>
      <w:tr w:rsidR="00FF767D" w:rsidTr="00FF767D">
        <w:tc>
          <w:tcPr>
            <w:tcW w:w="4111" w:type="dxa"/>
          </w:tcPr>
          <w:p w:rsidR="00FF767D" w:rsidRDefault="00FF767D" w:rsidP="00C1536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09">
              <w:rPr>
                <w:rFonts w:ascii="Times New Roman" w:hAnsi="Times New Roman" w:cs="Times New Roman"/>
                <w:sz w:val="24"/>
                <w:szCs w:val="24"/>
              </w:rPr>
              <w:t>1. Карточк</w:t>
            </w:r>
            <w:r w:rsidR="00C15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0A09">
              <w:rPr>
                <w:rFonts w:ascii="Times New Roman" w:hAnsi="Times New Roman" w:cs="Times New Roman"/>
                <w:sz w:val="24"/>
                <w:szCs w:val="24"/>
              </w:rPr>
              <w:t xml:space="preserve">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(или аналогичный документ)</w:t>
            </w:r>
          </w:p>
        </w:tc>
        <w:tc>
          <w:tcPr>
            <w:tcW w:w="708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767D" w:rsidRDefault="00FF767D" w:rsidP="00C1536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09">
              <w:rPr>
                <w:rFonts w:ascii="Times New Roman" w:hAnsi="Times New Roman" w:cs="Times New Roman"/>
                <w:sz w:val="24"/>
                <w:szCs w:val="24"/>
              </w:rPr>
              <w:t>1. Карточк</w:t>
            </w:r>
            <w:r w:rsidR="00C15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0A09">
              <w:rPr>
                <w:rFonts w:ascii="Times New Roman" w:hAnsi="Times New Roman" w:cs="Times New Roman"/>
                <w:sz w:val="24"/>
                <w:szCs w:val="24"/>
              </w:rPr>
              <w:t xml:space="preserve">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 (или аналогичный документ)</w:t>
            </w:r>
          </w:p>
        </w:tc>
        <w:tc>
          <w:tcPr>
            <w:tcW w:w="709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7D" w:rsidTr="00FF767D">
        <w:trPr>
          <w:trHeight w:val="406"/>
        </w:trPr>
        <w:tc>
          <w:tcPr>
            <w:tcW w:w="4111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A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</w:t>
            </w:r>
          </w:p>
        </w:tc>
        <w:tc>
          <w:tcPr>
            <w:tcW w:w="708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767D" w:rsidRDefault="00931351" w:rsidP="00C153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</w:t>
            </w:r>
            <w:r w:rsidR="00B91B5F">
              <w:rPr>
                <w:rFonts w:ascii="Times New Roman" w:hAnsi="Times New Roman" w:cs="Times New Roman"/>
                <w:sz w:val="24"/>
                <w:szCs w:val="24"/>
              </w:rPr>
              <w:t>ехническ</w:t>
            </w:r>
            <w:r w:rsidR="00C15364">
              <w:rPr>
                <w:rFonts w:ascii="Times New Roman" w:hAnsi="Times New Roman" w:cs="Times New Roman"/>
                <w:sz w:val="24"/>
                <w:szCs w:val="24"/>
              </w:rPr>
              <w:t>ая документация</w:t>
            </w:r>
          </w:p>
        </w:tc>
        <w:tc>
          <w:tcPr>
            <w:tcW w:w="709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7D" w:rsidTr="00FF767D">
        <w:trPr>
          <w:trHeight w:val="410"/>
        </w:trPr>
        <w:tc>
          <w:tcPr>
            <w:tcW w:w="4111" w:type="dxa"/>
          </w:tcPr>
          <w:p w:rsidR="00FF767D" w:rsidRPr="002C0A09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Руководство по эксплуатации</w:t>
            </w:r>
          </w:p>
        </w:tc>
        <w:tc>
          <w:tcPr>
            <w:tcW w:w="708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F767D" w:rsidRPr="002C0A09" w:rsidRDefault="00931351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7D" w:rsidTr="00FF767D">
        <w:tc>
          <w:tcPr>
            <w:tcW w:w="4111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Паспорт</w:t>
            </w:r>
          </w:p>
        </w:tc>
        <w:tc>
          <w:tcPr>
            <w:tcW w:w="708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FF767D" w:rsidRDefault="00931351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  <w:vMerge w:val="restart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7D" w:rsidTr="00FF767D">
        <w:trPr>
          <w:trHeight w:val="437"/>
        </w:trPr>
        <w:tc>
          <w:tcPr>
            <w:tcW w:w="4111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Акт отбора образцов</w:t>
            </w:r>
          </w:p>
        </w:tc>
        <w:tc>
          <w:tcPr>
            <w:tcW w:w="708" w:type="dxa"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767D" w:rsidRDefault="00FF767D" w:rsidP="00FF7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51" w:rsidTr="00931351">
        <w:tc>
          <w:tcPr>
            <w:tcW w:w="4819" w:type="dxa"/>
            <w:gridSpan w:val="2"/>
          </w:tcPr>
          <w:p w:rsidR="00931351" w:rsidRDefault="00931351" w:rsidP="0015503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5FA">
              <w:rPr>
                <w:rFonts w:ascii="Times New Roman" w:hAnsi="Times New Roman" w:cs="Times New Roman"/>
                <w:b/>
                <w:sz w:val="24"/>
                <w:szCs w:val="24"/>
              </w:rPr>
              <w:t>Для целей подтверждения соответствия документация предоставляется в прошитом виде с печатью и подписью</w:t>
            </w:r>
          </w:p>
        </w:tc>
        <w:tc>
          <w:tcPr>
            <w:tcW w:w="5104" w:type="dxa"/>
            <w:gridSpan w:val="2"/>
          </w:tcPr>
          <w:p w:rsidR="00931351" w:rsidRDefault="00931351" w:rsidP="001550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иных целей, документация может быть представлена в электронном виде</w:t>
            </w:r>
          </w:p>
        </w:tc>
      </w:tr>
    </w:tbl>
    <w:p w:rsidR="00FF767D" w:rsidRDefault="00FF767D" w:rsidP="00FF767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C3CBF" w:rsidRPr="002C3CBF" w:rsidRDefault="002C3CBF" w:rsidP="00FF767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26AA" w:rsidRDefault="000526AA" w:rsidP="00537821">
      <w:pPr>
        <w:ind w:left="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35"/>
        <w:gridCol w:w="2693"/>
        <w:gridCol w:w="1985"/>
        <w:gridCol w:w="1985"/>
      </w:tblGrid>
      <w:tr w:rsidR="00B91B5F" w:rsidRPr="00B91B5F" w:rsidTr="00B91B5F">
        <w:tc>
          <w:tcPr>
            <w:tcW w:w="2835" w:type="dxa"/>
            <w:shd w:val="clear" w:color="auto" w:fill="auto"/>
            <w:vAlign w:val="center"/>
          </w:tcPr>
          <w:p w:rsidR="00B91B5F" w:rsidRPr="00B91B5F" w:rsidRDefault="00C15364" w:rsidP="00B91B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1B5F" w:rsidRPr="00B91B5F" w:rsidRDefault="00B91B5F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1B5F" w:rsidRPr="00B91B5F" w:rsidRDefault="00B91B5F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B91B5F" w:rsidRPr="00B91B5F" w:rsidRDefault="00B91B5F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91B5F" w:rsidRPr="00B91B5F" w:rsidTr="00B868D1">
        <w:tc>
          <w:tcPr>
            <w:tcW w:w="2835" w:type="dxa"/>
            <w:shd w:val="clear" w:color="auto" w:fill="auto"/>
            <w:vAlign w:val="center"/>
          </w:tcPr>
          <w:p w:rsidR="00B91B5F" w:rsidRPr="00B91B5F" w:rsidRDefault="00B91B5F" w:rsidP="00B91B5F">
            <w:pPr>
              <w:ind w:firstLine="0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B91B5F">
              <w:rPr>
                <w:rFonts w:ascii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2693" w:type="dxa"/>
            <w:shd w:val="clear" w:color="auto" w:fill="auto"/>
          </w:tcPr>
          <w:p w:rsidR="00B91B5F" w:rsidRPr="00B91B5F" w:rsidRDefault="00B91B5F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left="459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91B5F">
              <w:rPr>
                <w:rFonts w:ascii="Times New Roman" w:hAnsi="Times New Roman" w:cs="Times New Roman"/>
                <w:color w:val="000000"/>
                <w:vertAlign w:val="superscript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B91B5F" w:rsidRPr="00B91B5F" w:rsidRDefault="00B91B5F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left="324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</w:tc>
        <w:tc>
          <w:tcPr>
            <w:tcW w:w="1985" w:type="dxa"/>
          </w:tcPr>
          <w:p w:rsidR="00B91B5F" w:rsidRDefault="00B91B5F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left="324" w:firstLine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дата</w:t>
            </w:r>
          </w:p>
        </w:tc>
      </w:tr>
    </w:tbl>
    <w:p w:rsidR="00931351" w:rsidRDefault="00931351" w:rsidP="0093135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5364" w:rsidRDefault="00C15364" w:rsidP="00931351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1351" w:rsidRPr="00B91B5F" w:rsidRDefault="00931351" w:rsidP="00931351">
      <w:pPr>
        <w:ind w:left="142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75"/>
      </w:tblGrid>
      <w:tr w:rsidR="00B91B5F" w:rsidTr="00912FB7">
        <w:tc>
          <w:tcPr>
            <w:tcW w:w="9770" w:type="dxa"/>
            <w:gridSpan w:val="2"/>
          </w:tcPr>
          <w:p w:rsidR="00B91B5F" w:rsidRDefault="00B91B5F" w:rsidP="009313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F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</w:tr>
      <w:tr w:rsidR="00B91B5F" w:rsidTr="00B91B5F">
        <w:tc>
          <w:tcPr>
            <w:tcW w:w="4895" w:type="dxa"/>
          </w:tcPr>
          <w:p w:rsidR="00B91B5F" w:rsidRDefault="00B91B5F" w:rsidP="009313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75" w:type="dxa"/>
          </w:tcPr>
          <w:p w:rsidR="00B91B5F" w:rsidRDefault="00B91B5F" w:rsidP="009313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5F" w:rsidTr="00B91B5F">
        <w:tc>
          <w:tcPr>
            <w:tcW w:w="4895" w:type="dxa"/>
          </w:tcPr>
          <w:p w:rsidR="00B91B5F" w:rsidRPr="00B91B5F" w:rsidRDefault="00B91B5F" w:rsidP="00B91B5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75" w:type="dxa"/>
          </w:tcPr>
          <w:p w:rsidR="00B91B5F" w:rsidRDefault="00B91B5F" w:rsidP="00B91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5F" w:rsidTr="00B91B5F">
        <w:tc>
          <w:tcPr>
            <w:tcW w:w="4895" w:type="dxa"/>
          </w:tcPr>
          <w:p w:rsidR="00B91B5F" w:rsidRDefault="00B91B5F" w:rsidP="00B91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4875" w:type="dxa"/>
          </w:tcPr>
          <w:p w:rsidR="00B91B5F" w:rsidRDefault="00B91B5F" w:rsidP="00B91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B5F" w:rsidRPr="00B91B5F" w:rsidRDefault="00B91B5F" w:rsidP="00931351">
      <w:pPr>
        <w:ind w:left="142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B5F" w:rsidRPr="00B91B5F" w:rsidSect="00BB5A3E">
      <w:footerReference w:type="default" r:id="rId7"/>
      <w:footerReference w:type="firs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AB" w:rsidRDefault="00327CAB" w:rsidP="009E1CF6">
      <w:pPr>
        <w:spacing w:line="240" w:lineRule="auto"/>
      </w:pPr>
      <w:r>
        <w:separator/>
      </w:r>
    </w:p>
  </w:endnote>
  <w:endnote w:type="continuationSeparator" w:id="0">
    <w:p w:rsidR="00327CAB" w:rsidRDefault="00327CAB" w:rsidP="009E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2607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476988930"/>
          <w:docPartObj>
            <w:docPartGallery w:val="Page Numbers (Top of Page)"/>
            <w:docPartUnique/>
          </w:docPartObj>
        </w:sdtPr>
        <w:sdtEndPr/>
        <w:sdtContent>
          <w:p w:rsidR="005D45FA" w:rsidRPr="00A705F6" w:rsidRDefault="005D45FA" w:rsidP="00A705F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6"/>
              <w:gridCol w:w="4956"/>
            </w:tblGrid>
            <w:tr w:rsidR="005D45FA" w:rsidRPr="008363B3" w:rsidTr="002A695A">
              <w:tc>
                <w:tcPr>
                  <w:tcW w:w="4956" w:type="dxa"/>
                </w:tcPr>
                <w:p w:rsidR="005D45FA" w:rsidRPr="008363B3" w:rsidRDefault="000D3ECC" w:rsidP="005D45FA">
                  <w:pPr>
                    <w:pStyle w:val="a8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ИЛ_Ф11_4</w:t>
                  </w:r>
                </w:p>
              </w:tc>
              <w:tc>
                <w:tcPr>
                  <w:tcW w:w="4956" w:type="dxa"/>
                </w:tc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130674041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24801055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:rsidR="005D45FA" w:rsidRPr="008363B3" w:rsidRDefault="005D45FA" w:rsidP="005D45FA">
                          <w:pPr>
                            <w:pStyle w:val="a8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363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>PAGE</w:instrTex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3ECC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8363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>NUMPAGES</w:instrTex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D3ECC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  <w:p w:rsidR="00A705F6" w:rsidRPr="005D45FA" w:rsidRDefault="00327CAB" w:rsidP="005D45FA">
            <w:pPr>
              <w:pStyle w:val="a8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8363B3" w:rsidRPr="008363B3" w:rsidTr="008363B3">
      <w:tc>
        <w:tcPr>
          <w:tcW w:w="4956" w:type="dxa"/>
        </w:tcPr>
        <w:p w:rsidR="008363B3" w:rsidRPr="008363B3" w:rsidRDefault="000D3ECC" w:rsidP="008363B3">
          <w:pPr>
            <w:pStyle w:val="a8"/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ИЛ_Ф11_4</w:t>
          </w:r>
        </w:p>
      </w:tc>
      <w:tc>
        <w:tcPr>
          <w:tcW w:w="4956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33195682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363B3" w:rsidRPr="008363B3" w:rsidRDefault="008363B3" w:rsidP="008363B3">
                  <w:pPr>
                    <w:pStyle w:val="a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0D3ECC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36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0D3ECC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A705F6" w:rsidRPr="008363B3" w:rsidRDefault="00A705F6" w:rsidP="008363B3">
    <w:pPr>
      <w:pStyle w:val="a8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AB" w:rsidRDefault="00327CAB" w:rsidP="009E1CF6">
      <w:pPr>
        <w:spacing w:line="240" w:lineRule="auto"/>
      </w:pPr>
      <w:r>
        <w:separator/>
      </w:r>
    </w:p>
  </w:footnote>
  <w:footnote w:type="continuationSeparator" w:id="0">
    <w:p w:rsidR="00327CAB" w:rsidRDefault="00327CAB" w:rsidP="009E1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7406"/>
    <w:multiLevelType w:val="hybridMultilevel"/>
    <w:tmpl w:val="3F8C7162"/>
    <w:lvl w:ilvl="0" w:tplc="D0C0CF6E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5"/>
    <w:rsid w:val="000119A1"/>
    <w:rsid w:val="000526AA"/>
    <w:rsid w:val="000A46A3"/>
    <w:rsid w:val="000C0C1C"/>
    <w:rsid w:val="000D3ECC"/>
    <w:rsid w:val="000F434F"/>
    <w:rsid w:val="00102450"/>
    <w:rsid w:val="0015503A"/>
    <w:rsid w:val="001E4F8C"/>
    <w:rsid w:val="001F4A21"/>
    <w:rsid w:val="00240FD8"/>
    <w:rsid w:val="002457F1"/>
    <w:rsid w:val="00291067"/>
    <w:rsid w:val="002B7B6A"/>
    <w:rsid w:val="002C0A09"/>
    <w:rsid w:val="002C3CBF"/>
    <w:rsid w:val="00327CAB"/>
    <w:rsid w:val="003626A4"/>
    <w:rsid w:val="003B3CD5"/>
    <w:rsid w:val="004749A8"/>
    <w:rsid w:val="004853BA"/>
    <w:rsid w:val="004E58A5"/>
    <w:rsid w:val="00537821"/>
    <w:rsid w:val="005B6650"/>
    <w:rsid w:val="005D45FA"/>
    <w:rsid w:val="0068370C"/>
    <w:rsid w:val="00761C39"/>
    <w:rsid w:val="008363B3"/>
    <w:rsid w:val="008C3DAB"/>
    <w:rsid w:val="008E006C"/>
    <w:rsid w:val="008E0EDD"/>
    <w:rsid w:val="00931351"/>
    <w:rsid w:val="00973626"/>
    <w:rsid w:val="009E1CF6"/>
    <w:rsid w:val="00A705F6"/>
    <w:rsid w:val="00B05437"/>
    <w:rsid w:val="00B91B5F"/>
    <w:rsid w:val="00BB5A3E"/>
    <w:rsid w:val="00BF5C74"/>
    <w:rsid w:val="00C07547"/>
    <w:rsid w:val="00C15364"/>
    <w:rsid w:val="00CB2345"/>
    <w:rsid w:val="00D5744D"/>
    <w:rsid w:val="00DC3FBE"/>
    <w:rsid w:val="00DE7A68"/>
    <w:rsid w:val="00E03FB8"/>
    <w:rsid w:val="00E15DB6"/>
    <w:rsid w:val="00EC0918"/>
    <w:rsid w:val="00ED0015"/>
    <w:rsid w:val="00F766BE"/>
    <w:rsid w:val="00FC093C"/>
    <w:rsid w:val="00FD4890"/>
    <w:rsid w:val="00FE564E"/>
    <w:rsid w:val="00FF168C"/>
    <w:rsid w:val="00FF368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ADA51E-5AE6-4D93-AD05-FE9754C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6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CF6"/>
  </w:style>
  <w:style w:type="paragraph" w:styleId="a8">
    <w:name w:val="footer"/>
    <w:basedOn w:val="a"/>
    <w:link w:val="a9"/>
    <w:uiPriority w:val="99"/>
    <w:unhideWhenUsed/>
    <w:rsid w:val="009E1CF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CF6"/>
  </w:style>
  <w:style w:type="paragraph" w:styleId="aa">
    <w:name w:val="List Paragraph"/>
    <w:basedOn w:val="a"/>
    <w:uiPriority w:val="34"/>
    <w:qFormat/>
    <w:rsid w:val="002C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Anastasiya-SIC-PC</dc:creator>
  <cp:keywords/>
  <dc:description/>
  <cp:lastModifiedBy>Лена</cp:lastModifiedBy>
  <cp:revision>6</cp:revision>
  <cp:lastPrinted>2021-03-02T08:58:00Z</cp:lastPrinted>
  <dcterms:created xsi:type="dcterms:W3CDTF">2021-03-02T08:22:00Z</dcterms:created>
  <dcterms:modified xsi:type="dcterms:W3CDTF">2021-08-04T08:41:00Z</dcterms:modified>
</cp:coreProperties>
</file>